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5446" w:type="dxa"/>
        <w:tblLook w:val="04A0" w:firstRow="1" w:lastRow="0" w:firstColumn="1" w:lastColumn="0" w:noHBand="0" w:noVBand="1"/>
      </w:tblPr>
      <w:tblGrid>
        <w:gridCol w:w="806"/>
        <w:gridCol w:w="2538"/>
        <w:gridCol w:w="4805"/>
        <w:gridCol w:w="1137"/>
        <w:gridCol w:w="1859"/>
        <w:gridCol w:w="1672"/>
        <w:gridCol w:w="1725"/>
        <w:gridCol w:w="1449"/>
      </w:tblGrid>
      <w:tr w:rsidR="000E2FE0" w:rsidRPr="000E2FE0" w:rsidTr="000E2FE0">
        <w:trPr>
          <w:trHeight w:val="566"/>
        </w:trPr>
        <w:tc>
          <w:tcPr>
            <w:tcW w:w="15446" w:type="dxa"/>
            <w:gridSpan w:val="8"/>
            <w:hideMark/>
          </w:tcPr>
          <w:p w:rsidR="000E2FE0" w:rsidRPr="000E2FE0" w:rsidRDefault="000E2FE0" w:rsidP="000E2FE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 xml:space="preserve">Сведения о </w:t>
            </w:r>
            <w:r w:rsidRPr="000E2FE0">
              <w:rPr>
                <w:rFonts w:ascii="Calibri" w:eastAsia="Times New Roman" w:hAnsi="Calibri" w:cs="Calibri"/>
                <w:b/>
                <w:bCs/>
                <w:color w:val="FF0000"/>
                <w:szCs w:val="28"/>
                <w:lang w:eastAsia="ru-RU"/>
              </w:rPr>
              <w:t>фактическом</w:t>
            </w:r>
            <w:r w:rsidRPr="000E2FE0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 xml:space="preserve"> наличии учебников, имеющихся в библиотечном</w:t>
            </w:r>
            <w:bookmarkStart w:id="0" w:name="_GoBack"/>
            <w:bookmarkEnd w:id="0"/>
            <w:r w:rsidRPr="000E2FE0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 xml:space="preserve"> фоне общеобразовательной организации за </w:t>
            </w:r>
            <w:r w:rsidRPr="000E2FE0">
              <w:rPr>
                <w:rFonts w:ascii="Calibri" w:eastAsia="Times New Roman" w:hAnsi="Calibri" w:cs="Calibri"/>
                <w:b/>
                <w:bCs/>
                <w:color w:val="FF0000"/>
                <w:szCs w:val="28"/>
                <w:lang w:eastAsia="ru-RU"/>
              </w:rPr>
              <w:t xml:space="preserve">2019-2020 </w:t>
            </w:r>
            <w:proofErr w:type="spellStart"/>
            <w:r w:rsidRPr="000E2FE0">
              <w:rPr>
                <w:rFonts w:ascii="Calibri" w:eastAsia="Times New Roman" w:hAnsi="Calibri" w:cs="Calibri"/>
                <w:b/>
                <w:bCs/>
                <w:color w:val="FF0000"/>
                <w:szCs w:val="28"/>
                <w:lang w:eastAsia="ru-RU"/>
              </w:rPr>
              <w:t>уч.г</w:t>
            </w:r>
            <w:proofErr w:type="spellEnd"/>
            <w:r w:rsidRPr="000E2FE0">
              <w:rPr>
                <w:rFonts w:ascii="Calibri" w:eastAsia="Times New Roman" w:hAnsi="Calibri" w:cs="Calibri"/>
                <w:b/>
                <w:bCs/>
                <w:color w:val="FF0000"/>
                <w:szCs w:val="28"/>
                <w:lang w:eastAsia="ru-RU"/>
              </w:rPr>
              <w:t xml:space="preserve"> </w:t>
            </w:r>
            <w:r w:rsidRPr="000E2FE0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 xml:space="preserve">МКОУ СОШ 11г.Буйнакск </w:t>
            </w:r>
          </w:p>
        </w:tc>
      </w:tr>
      <w:tr w:rsidR="000E2FE0" w:rsidRPr="000E2FE0" w:rsidTr="000E2FE0">
        <w:trPr>
          <w:trHeight w:val="137"/>
        </w:trPr>
        <w:tc>
          <w:tcPr>
            <w:tcW w:w="15446" w:type="dxa"/>
            <w:gridSpan w:val="8"/>
            <w:hideMark/>
          </w:tcPr>
          <w:p w:rsidR="000E2FE0" w:rsidRPr="000E2FE0" w:rsidRDefault="000E2FE0" w:rsidP="000E2FE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Наименование образовательной организации (указывать полное наименование организации)</w:t>
            </w:r>
          </w:p>
        </w:tc>
      </w:tr>
      <w:tr w:rsidR="000E2FE0" w:rsidRPr="000E2FE0" w:rsidTr="000E2FE0">
        <w:trPr>
          <w:trHeight w:val="987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№ п/п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 xml:space="preserve">Наименование </w:t>
            </w:r>
            <w:proofErr w:type="gramStart"/>
            <w:r w:rsidRPr="000E2FE0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издательства(</w:t>
            </w:r>
            <w:proofErr w:type="gramEnd"/>
            <w:r w:rsidRPr="000E2FE0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указывать полное наименование)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Наименование учебника, автор (указывать полное наименование, а также ФИО автора)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1859" w:type="dxa"/>
            <w:hideMark/>
          </w:tcPr>
          <w:p w:rsidR="000E2FE0" w:rsidRPr="000E2FE0" w:rsidRDefault="000E2FE0" w:rsidP="000E2FE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Год издания</w:t>
            </w:r>
          </w:p>
        </w:tc>
        <w:tc>
          <w:tcPr>
            <w:tcW w:w="1672" w:type="dxa"/>
            <w:hideMark/>
          </w:tcPr>
          <w:p w:rsidR="000E2FE0" w:rsidRPr="000E2FE0" w:rsidRDefault="000E2FE0" w:rsidP="000E2FE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Год закупки</w:t>
            </w:r>
          </w:p>
        </w:tc>
        <w:tc>
          <w:tcPr>
            <w:tcW w:w="1725" w:type="dxa"/>
            <w:hideMark/>
          </w:tcPr>
          <w:p w:rsidR="000E2FE0" w:rsidRPr="000E2FE0" w:rsidRDefault="000E2FE0" w:rsidP="000E2FE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 xml:space="preserve">Потребность 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ru-RU"/>
              </w:rPr>
              <w:t>Фактическое количество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Английский </w:t>
            </w: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языкО.В.Афанасьева,Н.В.Михеев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1-я часть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Английский </w:t>
            </w: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языкО.В.Афанасьева,Н.В.Михеев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2-я часть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Обществознание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Л.Н.Боголюбов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Виноградова Н.Ф.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Историядревнего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мира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ВигасинА.А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ЛитератураКоровина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В.Я.В.П.Журавлев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ЛитератураКоровина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В.Я.В.П.Журавлев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2-я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Русский язык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М.М.разумовская</w:t>
            </w:r>
            <w:proofErr w:type="spellEnd"/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Биология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А.А.Плещаков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Н.И.Сонин</w:t>
            </w:r>
            <w:proofErr w:type="spellEnd"/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30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ОБЖ </w:t>
            </w: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А.Т.Смирнов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,</w:t>
            </w:r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Б.О.Хреников</w:t>
            </w:r>
            <w:proofErr w:type="spellEnd"/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27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Русское слово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География Введение в географию Е.М.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Домогацких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Э.Л.Введенский</w:t>
            </w:r>
            <w:proofErr w:type="spellEnd"/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География А.И. Алексеева5-6кл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Русский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языкКанакина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В.П.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В.Г.Горецкий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30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Литературное чтение Л.Ю. Климанова Горецкий В.Г., Голованова М.В.1-я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Литературное чтение Л.Ю. Климанова Горецкий В.Г., Голованова М.В.2-я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Русский язык    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Канакина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В.П.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В.Г.Горецкий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2-я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30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Математика         М.И. Моро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М.А.Бантов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1-ч.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Математика         М.И. Моро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М.А.Бантов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2-ч.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Математика         М.И. Моро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М.А.Бантов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1-ч.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Математика         М.И. Моро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М.А.Бантов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2-ч.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Математика         М.И. Моро С.И. Волков 1-ч.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Математика         М.И. Моро С.И. Волков 2-ч.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Окружающ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. </w:t>
            </w:r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мир  А.А.</w:t>
            </w:r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Плешаков 1-яч.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Окружающ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. </w:t>
            </w:r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мир  А.А.</w:t>
            </w:r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Плешаков 2-яч.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2015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0E2FE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Окружающ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</w:t>
            </w:r>
            <w:proofErr w:type="gramStart"/>
            <w:r w:rsidRPr="000E2FE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мир  А.А.</w:t>
            </w:r>
            <w:proofErr w:type="gramEnd"/>
            <w:r w:rsidRPr="000E2FE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Плешаков 1-яч.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0E2FE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Окружающ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</w:t>
            </w:r>
            <w:proofErr w:type="gramStart"/>
            <w:r w:rsidRPr="000E2FE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мир  А.А.</w:t>
            </w:r>
            <w:proofErr w:type="gramEnd"/>
            <w:r w:rsidRPr="000E2FE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Плешаков 2-яч.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Математика         М.И. Моро С.И. Волков 1-ч.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Математика         М.И. Моро С.И. Волков 2-ч.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Литературное чтение Л.Ю. </w:t>
            </w:r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Климанова ,Горецкий</w:t>
            </w:r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В.Г., Голованова М.В.1-я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Литературное чтение Л.Ю. </w:t>
            </w:r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Климанова ,Горецкий</w:t>
            </w:r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В.Г., Голованова М.В.2-я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Обществознание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Л.Н.Боголюбов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Виноградова Н.Ф.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Биология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В.И.Сонина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Н.И.Сонин</w:t>
            </w:r>
            <w:proofErr w:type="spellEnd"/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ОБЖ </w:t>
            </w: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А.Т.Смирнов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,</w:t>
            </w:r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Б.О.Хреников</w:t>
            </w:r>
            <w:proofErr w:type="spellEnd"/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Литература Коровина В.Я.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Полухина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В.П.1-я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Литература Коровина В.Я.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Полухина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В.П.2-я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География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Домогацких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Е.М. ,</w:t>
            </w:r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Алексеевских Н.И.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Русский язык Разумовская М.М.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Математика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А.Е.Буминович</w:t>
            </w:r>
            <w:proofErr w:type="spellEnd"/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История России с древ. Врем. До 16в.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Е.В.Пчелов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П.В.Лукин</w:t>
            </w:r>
            <w:proofErr w:type="spellEnd"/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Английский </w:t>
            </w: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языкО.В.Афанасьева,Н.В.Михеев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1-я часть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Английский </w:t>
            </w: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языкО.В.Афанасьева,Н.В.Михеев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2-я часть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Всеобщая история ср. веков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Агибалова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Е.В.,Донской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Г.М.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2016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21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Алгебра С.М. Никольский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Обществознание Боголюбов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Л.Н.Виноградов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Н.Ф.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Русский язык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М.М.Разумовская</w:t>
            </w:r>
            <w:proofErr w:type="spellEnd"/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Геометрия Погорелов А.В. 7-9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История России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Е.В.Пчелов</w:t>
            </w:r>
            <w:proofErr w:type="spellEnd"/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История России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Н.М.Арсентьева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История России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Н.М.Арсентьева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2-я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Литература Коровина В.Я.1-я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Литература Коровина В.Я.2-я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Физика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Перышкин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А.В.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28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Всеобщ.история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нового времени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Юдовская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А.Я.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Русское слово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География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Домогацких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Е.М. 1-яч.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Русское слово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География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Домогацких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Е.М. 2-яч.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Биология Н.И Сонин, Захаров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21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Русский язык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Канакина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В.П.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В.Г.Горецкий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Русский язык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Канакина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В.П.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В.Г.Горецкий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2-я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Математика Моро М.И., Волкова С.И., Степанова С.В.1-я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Математика Моро М.И., Волкова С.И., Степанова С.В.2-я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Окружающий мир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Плещаков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А.А.1-я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Окружающий мир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Плещаков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А.А.1-я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Литературное чтение Климанова Л.Ф. Горецкий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В.Г.Голованова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М.В. 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Литературное чтение Климанова Л.Ф. Горецкий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В.Г.Голованова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М.В. 2-я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Русская Азбука Горецкий В.Г., Кирюшкин В.А., Виноградская Л.А. 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Русская Азбука Горецкий В.Г., Кирюшкин В.А., Виноградская Л.А. 2-я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Русский язык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Канакина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В.П., Горецкий В.Г.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Математика Моро М.И., Волкова С.И., Степанова С.В.1-я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Математика Моро М.И., Волкова С.И., Степанова С.В.2-я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Окружающий мир Плешаков А.А.1-я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Окружающий мир Плешаков А.А.1-я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Русский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языкКанакина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В.П.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В.Г.Горецкий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Русский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языкКанакина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В.П.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В.Г.Горецкий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2-я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Литературное чтение Климанова Л.Ф. Горецкий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В.Г.Голованова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М.В. 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Литературное чтение Климанова Л.Ф. Горецкий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В.Г.Голованова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М.В. 2-я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Окружающий мир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Плещаков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А.А.1-я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Окружающий мир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Плещаков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А.А.2-я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Русский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языкКанакина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В.П.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В.Г.Горецкий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1-я ч.</w:t>
            </w:r>
          </w:p>
        </w:tc>
        <w:tc>
          <w:tcPr>
            <w:tcW w:w="1137" w:type="dxa"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hideMark/>
          </w:tcPr>
          <w:p w:rsidR="000E2FE0" w:rsidRPr="000E2FE0" w:rsidRDefault="000E2FE0" w:rsidP="000E2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Русский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языкКанакина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В.П.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В.Г.Горецкий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2-я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Литературное чтение Климанова Л.Ф. Горецкий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В.Г.Голованова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М.В. 1-я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Литературное чтение Климанова Л.Ф. Горецкий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В.Г.Голованова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М.В. 2-я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Окружающий мир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Плещаков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А.А.1-я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33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Окружающий мир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Плещаков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А.А.2-я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Математика Моро М.И., Волкова С.И., Степанова С.В.1-я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Математика Моро М.И., Волкова С.И., Степанова С.В.2-я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31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Вентана</w:t>
            </w:r>
            <w:proofErr w:type="spellEnd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 xml:space="preserve"> -Граф</w:t>
            </w:r>
          </w:p>
        </w:tc>
        <w:tc>
          <w:tcPr>
            <w:tcW w:w="4805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 xml:space="preserve">ОРКСЭ М.Ф. </w:t>
            </w:r>
            <w:proofErr w:type="spellStart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МурзазинД.М.Лаим</w:t>
            </w:r>
            <w:proofErr w:type="spellEnd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31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proofErr w:type="gramStart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География  Алексеева</w:t>
            </w:r>
            <w:proofErr w:type="gramEnd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 xml:space="preserve"> А.И.5-6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</w:tr>
      <w:tr w:rsidR="000E2FE0" w:rsidRPr="000E2FE0" w:rsidTr="000E2FE0">
        <w:trPr>
          <w:trHeight w:val="31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4805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 xml:space="preserve">История </w:t>
            </w:r>
            <w:proofErr w:type="spellStart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сред.в</w:t>
            </w:r>
            <w:proofErr w:type="spellEnd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Агибалова</w:t>
            </w:r>
            <w:proofErr w:type="spellEnd"/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Обществознание Боголюбов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Л.Н.Авирянова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Ю.И.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География Алексеева </w:t>
            </w:r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А.И. ,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Никомна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В.В.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География Алексеева </w:t>
            </w:r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А.И. ,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Никомна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В.В.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Обществознание Виноградова Н.Ф.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Обществознание Боголюбов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Л.Н.Виноградов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Н.Ф.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Обществознание Боголюбов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Л.Н.Виноградов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Н.Ф.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Математика  Арифметика</w:t>
            </w:r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Е.А.Буминович</w:t>
            </w:r>
            <w:proofErr w:type="spellEnd"/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25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Математика  Арифметика</w:t>
            </w:r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Е.А.Буминович</w:t>
            </w:r>
            <w:proofErr w:type="spellEnd"/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Всеобщая  история</w:t>
            </w:r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древн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. мира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Вигасин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А.А. 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Литература Коровина В.Я. ЖуравлевВ.П..1-я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Литература Коровина В.Я. ЖуравлевВ.П..1-я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Литература Коровина В.Я. ЖуравлевВ.П..2-я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Литература Коровина В.Я. ЖуравлевВ.П..1-я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Литература Коровина В.Я. ЖуравлевВ.П..2-я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Алгебра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МакарычевЮ.Н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Алгебра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МакарычевЮ.Н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Литература Коровина В.Я.Полухина1-я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Литература Коровина В.Я.Полухина2-я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Химия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Рудзитес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Г.Е.Фельдман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25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Химия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Рудзитес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Г.Е.Фельдман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Всеобщ.история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нового времени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Юдовская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А.Я.Баранов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П.А.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Геометрия Погорелов А.В. 7-9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07.сен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2017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30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25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Физкультура 1-4кл Лях А.А.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01.апр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90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Технология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Роговцева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Н.М.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Багданова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17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Музыка Критская Е.Д. Сергеева Г.П.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Шамагина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Т.С.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16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Изобразительное искусство Немецкая Л.А.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17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Музыка Критская Е.Д. Сергеева Г.П.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Шамагина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Т.С.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Русский язык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Канакина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В.П.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В.Г.Горецкий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1-я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Русский язык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Канакина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В.П.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В.Г.Горецкий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2-я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Изобразительное искусство Немецкая Л.А.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37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Вентанв</w:t>
            </w:r>
            <w:proofErr w:type="spellEnd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-Граф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Технология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Роговцева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Н.М.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Багданова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Английский </w:t>
            </w: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языкО.В.Афанасьева,Н.В.Михеев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1-я часть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Английский </w:t>
            </w: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языкО.В.Афанасьева,Н.В.Михеев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2-я часть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30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Вентана</w:t>
            </w:r>
            <w:proofErr w:type="spellEnd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-Граф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Технология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Роговцева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Н.М. 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Вентана</w:t>
            </w:r>
            <w:proofErr w:type="spellEnd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-Граф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Музыка Критская Е.Д. Сергеева Г.П.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Шамагина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Т.С.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23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Английский </w:t>
            </w: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языкО.В.Афанасьева,Н.В.Михеев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К.М.Баранова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1-я часть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23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Английский </w:t>
            </w: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языкО.В.Афанасьева,Н.В.Михеев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К.М.Баранова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2-я часть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23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Вентанв</w:t>
            </w:r>
            <w:proofErr w:type="spellEnd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-Граф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ОРКС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Латинина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Д.М.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Муртазин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М.Ф.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Музыка Критская Е.Д. Сергеева Г.П.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Шамагина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Т.С.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32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Изобразительное искусство Немецкая Л.А.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32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Английский </w:t>
            </w: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языкО.В.Афанасьева,Н.В.Михеев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К.М.Баранова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1-я часть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36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Английский </w:t>
            </w: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языкО.В.Афанасьева,Н.В.Михеев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К.М.Баранова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2-я часть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36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Технология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Роговцева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Н.М.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Багданова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32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Алгебра Никольский С.М.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18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Музыка  Сергеева</w:t>
            </w:r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Г.П. 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18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Изобразительное искусство Горяева Н.А. Островская О.В.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51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Биология Сонин Н.В.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Аремаков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красн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 линия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17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Физкультура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Виленский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М.Я.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Туревский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И.М.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95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Биология Сонин Н.В. А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Вентана</w:t>
            </w:r>
            <w:proofErr w:type="spellEnd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-Граф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Технология ведения дома Синица Н.В. Симоненко В.Д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18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 Музыка Критская Е.Д. Сергеева Г.П.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33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Вентана</w:t>
            </w:r>
            <w:proofErr w:type="spellEnd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-Граф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Технология  Тишенко</w:t>
            </w:r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Симоненко 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Вентана</w:t>
            </w:r>
            <w:proofErr w:type="spellEnd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-Граф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Технология  Синица</w:t>
            </w:r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Н.В.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СамородинаСимоненко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В.Д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12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Вента-Граф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Технология ведения дома Синица Н.В. Симоненко В.Д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16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Вентана</w:t>
            </w:r>
            <w:proofErr w:type="spellEnd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-Граф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Технология ведению Синица Н.В. Симоненко В.Д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17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Геометрия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Атанасьян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Л.С. Бутузов7-9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30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50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Музыка Сергеева Г.П Критская Е.Д.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15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ОБЖ </w:t>
            </w: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А.Т.Смирнов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,</w:t>
            </w:r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Б.О.Хреников</w:t>
            </w:r>
            <w:proofErr w:type="spellEnd"/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17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Обществознание Боголюбов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Л.Н.Городецкая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Н.И.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21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Алгебра Никольский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С.М.Потапов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К.М.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Биология Сонин Н.И Захаров В.Б.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21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Русский язык М.М. Разумовская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Физика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Перышкин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А.В.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Вентана</w:t>
            </w:r>
            <w:proofErr w:type="spellEnd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-Граф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Технология обслуживающий труд Кожина О.А.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Кудакова</w:t>
            </w:r>
            <w:proofErr w:type="spellEnd"/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23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  Музыка Науменко Т.И. Алиев В.В.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22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</w:t>
            </w:r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Искусство  Данилова</w:t>
            </w:r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Г.А.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6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Русское слово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География 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Домогацких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Е.М. Алексеевских Н.И.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25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Бином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Информатика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Босова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Л.Л.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Вентана</w:t>
            </w:r>
            <w:proofErr w:type="spellEnd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-Граф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Технология 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Матяш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Н.В. Симоненко В.Д.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Электов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А.А.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Вентана</w:t>
            </w:r>
            <w:proofErr w:type="spellEnd"/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-Граф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Технология   Симоненко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В.Д.Электро</w:t>
            </w:r>
            <w:proofErr w:type="spellEnd"/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5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Всеобщ.история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новейщая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история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Сороко-Цьюка</w:t>
            </w:r>
            <w:proofErr w:type="spellEnd"/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21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Литература Коровина В.Я. ЖуравлевВ.П..1-я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Литература Коровина В.Я. ЖуравлевВ.П.2-я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История России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Н.М.Арсентьева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Данилов А.А.1-я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История России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Н.М.Арсентьева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Данилов А.А.1-я ч.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Обществознание Боголюбов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Л.Н.Виноградов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Н.Ф.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Английский </w:t>
            </w: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языкО.В.Афанасьева,Н.В.Михеев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К.М.Баранова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1-я часть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645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Английский </w:t>
            </w: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языкО.В.Афанасьева,Н.В.Михеев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К.М.Баранова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2-я часть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Физика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Перышкин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А.В.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21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Биология Сонин Н.И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СонинМ.Р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10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21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Бином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Информатика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Босова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Л.Л.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24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Дрофа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Искусство -музыка Науменко Алиев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21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Кумык.яз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 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Гаджиахмедов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Н.э.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10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Авар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     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Вакилов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Х.С.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30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Авар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Вакилов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Х.С.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31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Кумык.яз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Саидов</w:t>
            </w:r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А.М.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10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Авар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Вакилов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Х.С.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31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Кумык.яз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Ольмесов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Н.Х.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10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Авар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яз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Алиханов С.З.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20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</w:t>
            </w:r>
          </w:p>
        </w:tc>
      </w:tr>
      <w:tr w:rsidR="000E2FE0" w:rsidRPr="000E2FE0" w:rsidTr="000E2FE0">
        <w:trPr>
          <w:trHeight w:val="390"/>
        </w:trPr>
        <w:tc>
          <w:tcPr>
            <w:tcW w:w="806" w:type="dxa"/>
            <w:noWrap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hideMark/>
          </w:tcPr>
          <w:p w:rsidR="000E2FE0" w:rsidRPr="000E2FE0" w:rsidRDefault="000E2FE0" w:rsidP="000E2FE0">
            <w:pPr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Просвещение</w:t>
            </w:r>
          </w:p>
        </w:tc>
        <w:tc>
          <w:tcPr>
            <w:tcW w:w="4805" w:type="dxa"/>
            <w:hideMark/>
          </w:tcPr>
          <w:p w:rsidR="000E2FE0" w:rsidRPr="000E2FE0" w:rsidRDefault="000E2FE0" w:rsidP="000E2FE0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proofErr w:type="gram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Кумык.яз</w:t>
            </w:r>
            <w:proofErr w:type="spell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</w:t>
            </w:r>
            <w:proofErr w:type="spellStart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Гаджиахмедов</w:t>
            </w:r>
            <w:proofErr w:type="spellEnd"/>
            <w:proofErr w:type="gramEnd"/>
            <w:r w:rsidRPr="000E2FE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Н.Э.</w:t>
            </w:r>
          </w:p>
        </w:tc>
        <w:tc>
          <w:tcPr>
            <w:tcW w:w="1137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672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2018</w:t>
            </w:r>
          </w:p>
        </w:tc>
        <w:tc>
          <w:tcPr>
            <w:tcW w:w="1725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b/>
                <w:bCs/>
                <w:color w:val="3F3F3F"/>
                <w:lang w:eastAsia="ru-RU"/>
              </w:rPr>
              <w:t>0</w:t>
            </w:r>
          </w:p>
        </w:tc>
        <w:tc>
          <w:tcPr>
            <w:tcW w:w="456" w:type="dxa"/>
            <w:noWrap/>
            <w:hideMark/>
          </w:tcPr>
          <w:p w:rsidR="000E2FE0" w:rsidRPr="000E2FE0" w:rsidRDefault="000E2FE0" w:rsidP="000E2FE0">
            <w:pPr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 w:rsidRPr="000E2FE0"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  <w:t>10</w:t>
            </w:r>
          </w:p>
        </w:tc>
      </w:tr>
    </w:tbl>
    <w:p w:rsidR="001A4AD8" w:rsidRDefault="001A4AD8"/>
    <w:sectPr w:rsidR="001A4AD8" w:rsidSect="000E2FE0">
      <w:pgSz w:w="16838" w:h="11906" w:orient="landscape"/>
      <w:pgMar w:top="426" w:right="82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A8"/>
    <w:rsid w:val="000B43A8"/>
    <w:rsid w:val="000E2FE0"/>
    <w:rsid w:val="001A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FBDB6-DE79-48BC-9B2C-623AB20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2FE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E2FE0"/>
    <w:rPr>
      <w:color w:val="954F72"/>
      <w:u w:val="single"/>
    </w:rPr>
  </w:style>
  <w:style w:type="paragraph" w:customStyle="1" w:styleId="font5">
    <w:name w:val="font5"/>
    <w:basedOn w:val="a"/>
    <w:rsid w:val="000E2FE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0E2FE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0E2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E2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7">
    <w:name w:val="xl67"/>
    <w:basedOn w:val="a"/>
    <w:rsid w:val="000E2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E2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E2F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E2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E2F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E2FE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E2FE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E2FE0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E2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E2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E2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E2FE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E2F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0">
    <w:name w:val="xl80"/>
    <w:basedOn w:val="a"/>
    <w:rsid w:val="000E2FE0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F3F3F"/>
      <w:sz w:val="24"/>
      <w:szCs w:val="24"/>
      <w:lang w:eastAsia="ru-RU"/>
    </w:rPr>
  </w:style>
  <w:style w:type="paragraph" w:customStyle="1" w:styleId="xl81">
    <w:name w:val="xl81"/>
    <w:basedOn w:val="a"/>
    <w:rsid w:val="000E2F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2">
    <w:name w:val="xl82"/>
    <w:basedOn w:val="a"/>
    <w:rsid w:val="000E2F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0E2F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4">
    <w:name w:val="xl84"/>
    <w:basedOn w:val="a"/>
    <w:rsid w:val="000E2F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0E2F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6">
    <w:name w:val="xl86"/>
    <w:basedOn w:val="a"/>
    <w:rsid w:val="000E2F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5">
    <w:name w:val="Table Grid"/>
    <w:basedOn w:val="a1"/>
    <w:uiPriority w:val="39"/>
    <w:rsid w:val="000E2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E2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2F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1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МСШ-11 Завуч</dc:creator>
  <cp:keywords/>
  <dc:description/>
  <cp:lastModifiedBy>МСШ-11 Завуч</cp:lastModifiedBy>
  <cp:revision>2</cp:revision>
  <cp:lastPrinted>2019-10-31T06:58:00Z</cp:lastPrinted>
  <dcterms:created xsi:type="dcterms:W3CDTF">2019-10-31T06:56:00Z</dcterms:created>
  <dcterms:modified xsi:type="dcterms:W3CDTF">2019-10-31T07:00:00Z</dcterms:modified>
</cp:coreProperties>
</file>